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48AB" w14:textId="22959297" w:rsidR="009A70FC" w:rsidRPr="004538A1" w:rsidRDefault="005A0B9F" w:rsidP="00565380">
      <w:pPr>
        <w:jc w:val="center"/>
        <w:rPr>
          <w:b/>
          <w:sz w:val="28"/>
          <w:szCs w:val="28"/>
        </w:rPr>
      </w:pPr>
      <w:r w:rsidRPr="004538A1">
        <w:rPr>
          <w:b/>
          <w:sz w:val="28"/>
          <w:szCs w:val="28"/>
        </w:rPr>
        <w:t>UPITNIK  za mjeru</w:t>
      </w:r>
      <w:r w:rsidR="004538A1">
        <w:rPr>
          <w:b/>
          <w:sz w:val="28"/>
          <w:szCs w:val="28"/>
        </w:rPr>
        <w:t xml:space="preserve"> </w:t>
      </w:r>
      <w:r w:rsidR="001E62A0" w:rsidRPr="004538A1">
        <w:rPr>
          <w:b/>
          <w:sz w:val="28"/>
          <w:szCs w:val="28"/>
        </w:rPr>
        <w:t>6.2.1. „Potpora ulaganju u pokretanje nepoljoprivrednih djelatnosti u ruralnim područjima“</w:t>
      </w:r>
    </w:p>
    <w:p w14:paraId="079A0124" w14:textId="77777777" w:rsidR="004538A1" w:rsidRDefault="004538A1" w:rsidP="00B7056D">
      <w:pPr>
        <w:jc w:val="both"/>
        <w:rPr>
          <w:sz w:val="24"/>
          <w:szCs w:val="24"/>
        </w:rPr>
      </w:pPr>
    </w:p>
    <w:p w14:paraId="5802A2D9" w14:textId="3223199A" w:rsidR="002971C4" w:rsidRDefault="005A0B9F" w:rsidP="00B7056D">
      <w:pPr>
        <w:jc w:val="both"/>
        <w:rPr>
          <w:sz w:val="24"/>
          <w:szCs w:val="24"/>
        </w:rPr>
      </w:pPr>
      <w:r>
        <w:rPr>
          <w:sz w:val="24"/>
          <w:szCs w:val="24"/>
        </w:rPr>
        <w:t>Naziv OPG-a:____________________________________</w:t>
      </w:r>
    </w:p>
    <w:p w14:paraId="644D2129" w14:textId="276D09F2" w:rsidR="001474E4" w:rsidRDefault="001474E4" w:rsidP="00B7056D">
      <w:pPr>
        <w:jc w:val="both"/>
        <w:rPr>
          <w:sz w:val="24"/>
          <w:szCs w:val="24"/>
        </w:rPr>
      </w:pPr>
      <w:r>
        <w:rPr>
          <w:sz w:val="24"/>
          <w:szCs w:val="24"/>
        </w:rPr>
        <w:t>Sjedište OPG-a:_______________     Lokacija ulaganja:___________________________</w:t>
      </w:r>
    </w:p>
    <w:p w14:paraId="637159CA" w14:textId="1B8B4897" w:rsidR="005A0B9F" w:rsidRDefault="005A0B9F" w:rsidP="00B7056D">
      <w:pPr>
        <w:jc w:val="both"/>
        <w:rPr>
          <w:sz w:val="24"/>
          <w:szCs w:val="24"/>
        </w:rPr>
      </w:pPr>
      <w:r>
        <w:rPr>
          <w:sz w:val="24"/>
          <w:szCs w:val="24"/>
        </w:rPr>
        <w:t>Datum osnivanja: _________________________________</w:t>
      </w:r>
    </w:p>
    <w:p w14:paraId="496C9069" w14:textId="2F591491" w:rsidR="005A0B9F" w:rsidRDefault="005A0B9F" w:rsidP="00B7056D">
      <w:pPr>
        <w:jc w:val="both"/>
        <w:rPr>
          <w:sz w:val="24"/>
          <w:szCs w:val="24"/>
        </w:rPr>
      </w:pPr>
      <w:r>
        <w:rPr>
          <w:sz w:val="24"/>
          <w:szCs w:val="24"/>
        </w:rPr>
        <w:t>Registrane dodatne djelatnosti/ako imate/:_____________________________________</w:t>
      </w:r>
    </w:p>
    <w:p w14:paraId="0776CF01" w14:textId="1D234A1B" w:rsidR="005A0B9F" w:rsidRDefault="005A0B9F" w:rsidP="00B7056D">
      <w:pPr>
        <w:jc w:val="both"/>
        <w:rPr>
          <w:sz w:val="24"/>
          <w:szCs w:val="24"/>
        </w:rPr>
      </w:pPr>
      <w:r>
        <w:rPr>
          <w:sz w:val="24"/>
          <w:szCs w:val="24"/>
        </w:rPr>
        <w:t>Broj zaposlenih:______________   Ekonomska veličina:___________________________</w:t>
      </w:r>
    </w:p>
    <w:p w14:paraId="6DDEA255" w14:textId="00684D5A" w:rsidR="001474E4" w:rsidRDefault="001474E4" w:rsidP="00B7056D">
      <w:pPr>
        <w:jc w:val="both"/>
        <w:rPr>
          <w:sz w:val="24"/>
          <w:szCs w:val="24"/>
        </w:rPr>
      </w:pPr>
      <w:r>
        <w:rPr>
          <w:sz w:val="24"/>
          <w:szCs w:val="24"/>
        </w:rPr>
        <w:t>Planirate li dodatna zapošljavanja na Opg-u:_____________________________________</w:t>
      </w:r>
    </w:p>
    <w:p w14:paraId="5B4B6D94" w14:textId="567240D6" w:rsidR="005A0B9F" w:rsidRDefault="001474E4" w:rsidP="00B7056D">
      <w:pPr>
        <w:jc w:val="both"/>
        <w:rPr>
          <w:sz w:val="24"/>
          <w:szCs w:val="24"/>
        </w:rPr>
      </w:pPr>
      <w:r>
        <w:rPr>
          <w:sz w:val="24"/>
          <w:szCs w:val="24"/>
        </w:rPr>
        <w:t>Imate li poreznog duga /zaokružite/: da  ne</w:t>
      </w:r>
    </w:p>
    <w:p w14:paraId="5F055E39" w14:textId="782E2CED" w:rsidR="001474E4" w:rsidRDefault="001474E4" w:rsidP="00B7056D">
      <w:pPr>
        <w:jc w:val="both"/>
        <w:rPr>
          <w:sz w:val="24"/>
          <w:szCs w:val="24"/>
        </w:rPr>
      </w:pPr>
      <w:r>
        <w:rPr>
          <w:sz w:val="24"/>
          <w:szCs w:val="24"/>
        </w:rPr>
        <w:t>Da li ste bili u blokadi u zadnjih 6 mj/duže od 30d/:    da  ne</w:t>
      </w:r>
    </w:p>
    <w:p w14:paraId="5B42C459" w14:textId="2B737D33" w:rsidR="005A0B9F" w:rsidRDefault="005A0B9F" w:rsidP="00B7056D">
      <w:pPr>
        <w:jc w:val="both"/>
        <w:rPr>
          <w:sz w:val="24"/>
          <w:szCs w:val="24"/>
        </w:rPr>
      </w:pPr>
    </w:p>
    <w:p w14:paraId="207D4D71" w14:textId="19479AFA" w:rsidR="00272957" w:rsidRPr="001474E4" w:rsidRDefault="005A0B9F" w:rsidP="00B7056D">
      <w:pPr>
        <w:jc w:val="both"/>
        <w:rPr>
          <w:b/>
          <w:bCs/>
          <w:sz w:val="24"/>
          <w:szCs w:val="24"/>
          <w:u w:val="single"/>
        </w:rPr>
      </w:pPr>
      <w:r w:rsidRPr="001474E4">
        <w:rPr>
          <w:b/>
          <w:bCs/>
          <w:sz w:val="24"/>
          <w:szCs w:val="24"/>
        </w:rPr>
        <w:t xml:space="preserve">Molim zaokružite u koji sektor bi ulagali: </w:t>
      </w:r>
    </w:p>
    <w:p w14:paraId="0210B7B4" w14:textId="77777777" w:rsidR="00541EC3" w:rsidRPr="00541EC3" w:rsidRDefault="00541EC3" w:rsidP="00B7056D">
      <w:pPr>
        <w:numPr>
          <w:ilvl w:val="0"/>
          <w:numId w:val="1"/>
        </w:numPr>
        <w:contextualSpacing/>
        <w:jc w:val="both"/>
        <w:rPr>
          <w:sz w:val="24"/>
          <w:szCs w:val="24"/>
          <w:u w:val="single"/>
        </w:rPr>
      </w:pPr>
      <w:r w:rsidRPr="00541EC3">
        <w:rPr>
          <w:sz w:val="24"/>
          <w:szCs w:val="24"/>
        </w:rPr>
        <w:t>PRERADA I/ILI MARKETING I/ILI IZRAVNA PRODAJA PROIZVODA</w:t>
      </w:r>
    </w:p>
    <w:p w14:paraId="56642B16" w14:textId="77777777" w:rsidR="00541EC3" w:rsidRPr="00541EC3" w:rsidRDefault="00541EC3" w:rsidP="00B7056D">
      <w:pPr>
        <w:ind w:left="1080"/>
        <w:contextualSpacing/>
        <w:jc w:val="both"/>
        <w:rPr>
          <w:sz w:val="24"/>
          <w:szCs w:val="24"/>
          <w:u w:val="single"/>
        </w:rPr>
      </w:pPr>
    </w:p>
    <w:p w14:paraId="5BD5DBC3" w14:textId="77777777" w:rsidR="00541EC3" w:rsidRPr="00541EC3" w:rsidRDefault="00541EC3" w:rsidP="00B7056D">
      <w:pPr>
        <w:numPr>
          <w:ilvl w:val="0"/>
          <w:numId w:val="1"/>
        </w:numPr>
        <w:contextualSpacing/>
        <w:jc w:val="both"/>
        <w:rPr>
          <w:sz w:val="24"/>
          <w:szCs w:val="24"/>
          <w:u w:val="single"/>
        </w:rPr>
      </w:pPr>
      <w:r w:rsidRPr="00541EC3">
        <w:rPr>
          <w:sz w:val="24"/>
          <w:szCs w:val="24"/>
        </w:rPr>
        <w:t>USLUGE U RURALNIM PODRUČJIMA</w:t>
      </w:r>
    </w:p>
    <w:p w14:paraId="365CA07B" w14:textId="77777777" w:rsidR="00541EC3" w:rsidRPr="00541EC3" w:rsidRDefault="00541EC3" w:rsidP="00B7056D">
      <w:pPr>
        <w:numPr>
          <w:ilvl w:val="0"/>
          <w:numId w:val="3"/>
        </w:numPr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Usluge u poljoprivrednim, šumarskim i veterinarskim djelatnostima (isključujući usluge cestovnog prijevoza tereta za najamninu ili naknadu)</w:t>
      </w:r>
    </w:p>
    <w:p w14:paraId="1A8563F4" w14:textId="77777777" w:rsidR="00541EC3" w:rsidRPr="00541EC3" w:rsidRDefault="00541EC3" w:rsidP="00B7056D">
      <w:pPr>
        <w:numPr>
          <w:ilvl w:val="0"/>
          <w:numId w:val="3"/>
        </w:numPr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Usluge u društvenim djelatnostima</w:t>
      </w:r>
    </w:p>
    <w:p w14:paraId="0A58563E" w14:textId="77777777" w:rsidR="00541EC3" w:rsidRPr="00541EC3" w:rsidRDefault="00541EC3" w:rsidP="00B7056D">
      <w:pPr>
        <w:numPr>
          <w:ilvl w:val="0"/>
          <w:numId w:val="3"/>
        </w:numPr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Intelektualne usluge</w:t>
      </w:r>
    </w:p>
    <w:p w14:paraId="79F150C0" w14:textId="77777777" w:rsidR="00541EC3" w:rsidRPr="00541EC3" w:rsidRDefault="00541EC3" w:rsidP="00B7056D">
      <w:pPr>
        <w:contextualSpacing/>
        <w:jc w:val="both"/>
        <w:rPr>
          <w:sz w:val="24"/>
          <w:szCs w:val="24"/>
          <w:u w:val="single"/>
        </w:rPr>
      </w:pPr>
    </w:p>
    <w:p w14:paraId="39B3D9D9" w14:textId="77777777" w:rsidR="00541EC3" w:rsidRPr="00541EC3" w:rsidRDefault="00541EC3" w:rsidP="00B7056D">
      <w:pPr>
        <w:numPr>
          <w:ilvl w:val="0"/>
          <w:numId w:val="1"/>
        </w:numPr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TRADICIJSKI I UMJETNIČKI OBRTI</w:t>
      </w:r>
    </w:p>
    <w:p w14:paraId="43B93CAA" w14:textId="77777777" w:rsidR="00541EC3" w:rsidRPr="00541EC3" w:rsidRDefault="00541EC3" w:rsidP="00B7056D">
      <w:pPr>
        <w:ind w:left="1080"/>
        <w:contextualSpacing/>
        <w:jc w:val="both"/>
        <w:rPr>
          <w:sz w:val="24"/>
          <w:szCs w:val="24"/>
          <w:u w:val="single"/>
        </w:rPr>
      </w:pPr>
    </w:p>
    <w:p w14:paraId="34590FA3" w14:textId="77777777" w:rsidR="00541EC3" w:rsidRDefault="00541EC3" w:rsidP="00B7056D">
      <w:pPr>
        <w:numPr>
          <w:ilvl w:val="0"/>
          <w:numId w:val="1"/>
        </w:numPr>
        <w:contextualSpacing/>
        <w:jc w:val="both"/>
        <w:rPr>
          <w:sz w:val="24"/>
          <w:szCs w:val="24"/>
          <w:u w:val="single"/>
        </w:rPr>
      </w:pPr>
      <w:r w:rsidRPr="00541EC3">
        <w:rPr>
          <w:sz w:val="24"/>
          <w:szCs w:val="24"/>
        </w:rPr>
        <w:t>TURIZAM U RURALNOM PODRUČJU</w:t>
      </w:r>
      <w:r w:rsidR="00F50884">
        <w:rPr>
          <w:sz w:val="24"/>
          <w:szCs w:val="24"/>
        </w:rPr>
        <w:t xml:space="preserve"> </w:t>
      </w:r>
      <w:r w:rsidR="00F50884" w:rsidRPr="00793BEC">
        <w:rPr>
          <w:b/>
          <w:sz w:val="24"/>
          <w:szCs w:val="24"/>
          <w:u w:val="single"/>
        </w:rPr>
        <w:t>ISKLJUČUJUĆI</w:t>
      </w:r>
      <w:r w:rsidR="00F50884">
        <w:rPr>
          <w:sz w:val="24"/>
          <w:szCs w:val="24"/>
          <w:u w:val="single"/>
        </w:rPr>
        <w:t>:</w:t>
      </w:r>
    </w:p>
    <w:p w14:paraId="57B9BDCD" w14:textId="77777777" w:rsidR="00F50884" w:rsidRPr="00F50884" w:rsidRDefault="00F50884" w:rsidP="00B7056D">
      <w:pPr>
        <w:pStyle w:val="ListParagraph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ugostiteljske objekte iz skupine „Barovi“ (izuzev kušaonice, kleti, konobe i krčme koji su prihvatljivi iz skupine „Barovi“</w:t>
      </w:r>
    </w:p>
    <w:p w14:paraId="0BB3364C" w14:textId="77777777" w:rsidR="00F50884" w:rsidRPr="00F50884" w:rsidRDefault="00F50884" w:rsidP="00B7056D">
      <w:pPr>
        <w:pStyle w:val="ListParagraph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ugostiteljske „Objekte jednostavnih usluga“</w:t>
      </w:r>
    </w:p>
    <w:p w14:paraId="7536A665" w14:textId="77777777" w:rsidR="00F50884" w:rsidRPr="0004166B" w:rsidRDefault="00F50884" w:rsidP="00B7056D">
      <w:pPr>
        <w:pStyle w:val="ListParagraph"/>
        <w:numPr>
          <w:ilvl w:val="0"/>
          <w:numId w:val="3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hotele, planinarske domove, lovačke domove, učeničke domove i studentske domove</w:t>
      </w:r>
    </w:p>
    <w:p w14:paraId="4C9A7803" w14:textId="5F255D48" w:rsidR="0004166B" w:rsidRDefault="0004166B" w:rsidP="00B7056D">
      <w:pPr>
        <w:jc w:val="both"/>
        <w:rPr>
          <w:sz w:val="24"/>
          <w:szCs w:val="24"/>
          <w:u w:val="single"/>
        </w:rPr>
      </w:pPr>
    </w:p>
    <w:p w14:paraId="3778765D" w14:textId="77777777" w:rsidR="004538A1" w:rsidRDefault="004538A1" w:rsidP="00B7056D">
      <w:pPr>
        <w:jc w:val="both"/>
        <w:rPr>
          <w:sz w:val="24"/>
          <w:szCs w:val="24"/>
          <w:u w:val="single"/>
        </w:rPr>
      </w:pPr>
    </w:p>
    <w:p w14:paraId="20724D08" w14:textId="19D55D53" w:rsidR="00505131" w:rsidRPr="005A0B9F" w:rsidRDefault="005A0B9F" w:rsidP="00B7056D">
      <w:pPr>
        <w:jc w:val="both"/>
        <w:rPr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Što biste od </w:t>
      </w:r>
      <w:r w:rsidR="00505131" w:rsidRPr="00505131">
        <w:rPr>
          <w:b/>
          <w:sz w:val="24"/>
          <w:szCs w:val="24"/>
          <w:u w:val="single"/>
        </w:rPr>
        <w:t>PRIHVATLJIV</w:t>
      </w:r>
      <w:r>
        <w:rPr>
          <w:b/>
          <w:sz w:val="24"/>
          <w:szCs w:val="24"/>
          <w:u w:val="single"/>
        </w:rPr>
        <w:t>IH</w:t>
      </w:r>
      <w:r w:rsidR="00505131" w:rsidRPr="00505131">
        <w:rPr>
          <w:b/>
          <w:sz w:val="24"/>
          <w:szCs w:val="24"/>
          <w:u w:val="single"/>
        </w:rPr>
        <w:t xml:space="preserve"> AKTIVNOSTI</w:t>
      </w:r>
      <w:r>
        <w:rPr>
          <w:b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>financirali te nadopišite iznos:</w:t>
      </w:r>
    </w:p>
    <w:p w14:paraId="5C01EF1E" w14:textId="5A2C9191" w:rsidR="00505131" w:rsidRPr="00505131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građenje (izgradnja i/ili rekonstrukcija objekata)</w:t>
      </w:r>
      <w:r w:rsidR="005A0B9F">
        <w:rPr>
          <w:sz w:val="24"/>
          <w:szCs w:val="24"/>
        </w:rPr>
        <w:t>___________</w:t>
      </w:r>
    </w:p>
    <w:p w14:paraId="513F291D" w14:textId="047D6EF5" w:rsidR="00505131" w:rsidRPr="00505131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opremane objekata</w:t>
      </w:r>
      <w:r w:rsidR="005A0B9F">
        <w:rPr>
          <w:sz w:val="24"/>
          <w:szCs w:val="24"/>
        </w:rPr>
        <w:t>___________________</w:t>
      </w:r>
    </w:p>
    <w:p w14:paraId="7F1927DB" w14:textId="50F0E6E3" w:rsidR="00505131" w:rsidRPr="00505131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kupnja zemljišta/objekata</w:t>
      </w:r>
      <w:r w:rsidR="005A0B9F">
        <w:rPr>
          <w:sz w:val="24"/>
          <w:szCs w:val="24"/>
        </w:rPr>
        <w:t>________________</w:t>
      </w:r>
    </w:p>
    <w:p w14:paraId="031AF319" w14:textId="6D5AB5B6" w:rsidR="00505131" w:rsidRPr="00505131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kupnja strojeva i opreme</w:t>
      </w:r>
      <w:r w:rsidR="005A0B9F">
        <w:rPr>
          <w:sz w:val="24"/>
          <w:szCs w:val="24"/>
        </w:rPr>
        <w:t>__________________</w:t>
      </w:r>
    </w:p>
    <w:p w14:paraId="3BECC758" w14:textId="550E88B9" w:rsidR="00505131" w:rsidRPr="00505131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kupnja gospodarskih vozila i plovila u sektoru turizma i pružanja usluga koje će služiti za obavljanje djelatnosti</w:t>
      </w:r>
      <w:r w:rsidR="005A0B9F">
        <w:rPr>
          <w:sz w:val="24"/>
          <w:szCs w:val="24"/>
        </w:rPr>
        <w:t>__________________</w:t>
      </w:r>
    </w:p>
    <w:p w14:paraId="05A85CD5" w14:textId="0FE73D10" w:rsidR="00505131" w:rsidRPr="005F64FD" w:rsidRDefault="00505131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kupnja živih životinja u sektoru turizma</w:t>
      </w:r>
      <w:r w:rsidR="005A0B9F">
        <w:rPr>
          <w:sz w:val="24"/>
          <w:szCs w:val="24"/>
        </w:rPr>
        <w:t>______________</w:t>
      </w:r>
    </w:p>
    <w:p w14:paraId="26FE040A" w14:textId="069D112A" w:rsidR="005F64FD" w:rsidRPr="005F64FD" w:rsidRDefault="005F64FD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edukacije vezane za prijavljenu djelatnost </w:t>
      </w:r>
      <w:r w:rsidR="005A0B9F">
        <w:rPr>
          <w:sz w:val="24"/>
          <w:szCs w:val="24"/>
        </w:rPr>
        <w:t>_________________</w:t>
      </w:r>
    </w:p>
    <w:p w14:paraId="79EDB0FF" w14:textId="34FF6441" w:rsidR="005F64FD" w:rsidRPr="005F64FD" w:rsidRDefault="005F64FD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promotivne aktivnosti vezane uz prijavljenu djelatnost</w:t>
      </w:r>
      <w:r w:rsidR="005A0B9F">
        <w:rPr>
          <w:sz w:val="24"/>
          <w:szCs w:val="24"/>
        </w:rPr>
        <w:t>____________</w:t>
      </w:r>
    </w:p>
    <w:p w14:paraId="2EAC1DC6" w14:textId="392F9A0D" w:rsidR="005F64FD" w:rsidRPr="00527A44" w:rsidRDefault="005F64FD" w:rsidP="00B7056D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izrada projektne dokumentacije (projektno-tehničke dokumentacije, geodetskih podloga, elaborata, certifikata, usluge stručnjaka za izradu poslovnog plana i dokumentacije)</w:t>
      </w:r>
      <w:r w:rsidR="005A0B9F">
        <w:rPr>
          <w:sz w:val="24"/>
          <w:szCs w:val="24"/>
        </w:rPr>
        <w:t>____________________</w:t>
      </w:r>
    </w:p>
    <w:p w14:paraId="2ABF7F4C" w14:textId="1C386256" w:rsidR="004538A1" w:rsidRDefault="004538A1" w:rsidP="005A0B9F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ostalo: </w:t>
      </w:r>
      <w:r>
        <w:rPr>
          <w:bCs/>
          <w:sz w:val="24"/>
          <w:szCs w:val="24"/>
        </w:rPr>
        <w:t>____________________________________________________________________</w:t>
      </w:r>
    </w:p>
    <w:p w14:paraId="3A2148B2" w14:textId="015CCD83" w:rsidR="004538A1" w:rsidRDefault="004538A1" w:rsidP="005A0B9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</w:t>
      </w:r>
    </w:p>
    <w:p w14:paraId="6044D316" w14:textId="1F6024DA" w:rsidR="004538A1" w:rsidRPr="004538A1" w:rsidRDefault="004538A1" w:rsidP="005A0B9F">
      <w:pPr>
        <w:jc w:val="both"/>
        <w:rPr>
          <w:bCs/>
          <w:sz w:val="24"/>
          <w:szCs w:val="24"/>
        </w:rPr>
      </w:pPr>
      <w:r w:rsidRPr="004538A1">
        <w:rPr>
          <w:b/>
          <w:sz w:val="24"/>
          <w:szCs w:val="24"/>
        </w:rPr>
        <w:t>Bruto površina objekta u koji bi ulagali</w:t>
      </w:r>
      <w:r>
        <w:rPr>
          <w:bCs/>
          <w:sz w:val="24"/>
          <w:szCs w:val="24"/>
        </w:rPr>
        <w:t>:__________________________________________</w:t>
      </w:r>
    </w:p>
    <w:p w14:paraId="2291E10C" w14:textId="23619425" w:rsidR="00D47C3D" w:rsidRDefault="00527A44" w:rsidP="005A0B9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NEPRIHVATLJIVE AKTIVNOSTI</w:t>
      </w:r>
      <w:r w:rsidR="005A0B9F">
        <w:rPr>
          <w:b/>
          <w:sz w:val="24"/>
          <w:szCs w:val="24"/>
          <w:u w:val="single"/>
        </w:rPr>
        <w:t xml:space="preserve"> su kupnja </w:t>
      </w:r>
      <w:r>
        <w:rPr>
          <w:sz w:val="24"/>
          <w:szCs w:val="24"/>
        </w:rPr>
        <w:t>rabljen</w:t>
      </w:r>
      <w:r w:rsidR="005A0B9F">
        <w:rPr>
          <w:sz w:val="24"/>
          <w:szCs w:val="24"/>
        </w:rPr>
        <w:t>e</w:t>
      </w:r>
      <w:r>
        <w:rPr>
          <w:sz w:val="24"/>
          <w:szCs w:val="24"/>
        </w:rPr>
        <w:t xml:space="preserve"> mehanizacij</w:t>
      </w:r>
      <w:r w:rsidR="005A0B9F">
        <w:rPr>
          <w:sz w:val="24"/>
          <w:szCs w:val="24"/>
        </w:rPr>
        <w:t>e</w:t>
      </w:r>
      <w:r>
        <w:rPr>
          <w:sz w:val="24"/>
          <w:szCs w:val="24"/>
        </w:rPr>
        <w:t>, vozila, plovila, strojev</w:t>
      </w:r>
      <w:r w:rsidR="005A0B9F">
        <w:rPr>
          <w:sz w:val="24"/>
          <w:szCs w:val="24"/>
        </w:rPr>
        <w:t>a</w:t>
      </w:r>
      <w:r>
        <w:rPr>
          <w:sz w:val="24"/>
          <w:szCs w:val="24"/>
        </w:rPr>
        <w:t xml:space="preserve"> i oprem</w:t>
      </w:r>
      <w:r w:rsidR="005A0B9F">
        <w:rPr>
          <w:sz w:val="24"/>
          <w:szCs w:val="24"/>
        </w:rPr>
        <w:t>e</w:t>
      </w:r>
      <w:r>
        <w:rPr>
          <w:sz w:val="24"/>
          <w:szCs w:val="24"/>
        </w:rPr>
        <w:t xml:space="preserve"> (izuzev opreme/linija za preradu</w:t>
      </w:r>
      <w:r w:rsidR="005A0B9F">
        <w:rPr>
          <w:sz w:val="24"/>
          <w:szCs w:val="24"/>
        </w:rPr>
        <w:t>) i kupnja</w:t>
      </w:r>
      <w:r>
        <w:rPr>
          <w:sz w:val="24"/>
          <w:szCs w:val="24"/>
        </w:rPr>
        <w:t xml:space="preserve"> vozila namijenjena za cestovni prijevoz tereta za najamninu ili nakn</w:t>
      </w:r>
      <w:r w:rsidR="00D47C3D">
        <w:rPr>
          <w:sz w:val="24"/>
          <w:szCs w:val="24"/>
        </w:rPr>
        <w:t>adu</w:t>
      </w:r>
    </w:p>
    <w:p w14:paraId="1E967617" w14:textId="0D3D0209" w:rsidR="001474E4" w:rsidRDefault="001474E4" w:rsidP="005A0B9F">
      <w:pPr>
        <w:jc w:val="both"/>
        <w:rPr>
          <w:sz w:val="24"/>
          <w:szCs w:val="24"/>
        </w:rPr>
      </w:pPr>
    </w:p>
    <w:p w14:paraId="7883D727" w14:textId="1769CC5D" w:rsidR="001474E4" w:rsidRPr="00D47C3D" w:rsidRDefault="001474E4" w:rsidP="005A0B9F">
      <w:pPr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Kontakt: e-mail:________________ mob._____________________</w:t>
      </w:r>
    </w:p>
    <w:p w14:paraId="33053880" w14:textId="77777777" w:rsidR="004538A1" w:rsidRDefault="004538A1" w:rsidP="00527A44">
      <w:pPr>
        <w:rPr>
          <w:i/>
          <w:sz w:val="24"/>
          <w:szCs w:val="24"/>
          <w:u w:val="single"/>
        </w:rPr>
      </w:pPr>
    </w:p>
    <w:p w14:paraId="517359FB" w14:textId="61B68B27" w:rsidR="00527A44" w:rsidRPr="00527A44" w:rsidRDefault="004538A1" w:rsidP="00527A44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Molimo Vas upitnik dostavite na e-mail ili osobno na prijemni šalter. Za sve dodatne informacije ćemo Vas kontaktirati nakon obrade osnovnih podataka.</w:t>
      </w:r>
    </w:p>
    <w:p w14:paraId="514FDD1B" w14:textId="190F8594" w:rsidR="00541EC3" w:rsidRPr="00541EC3" w:rsidRDefault="004538A1" w:rsidP="00F50884">
      <w:pPr>
        <w:ind w:left="1080"/>
        <w:contextualSpacing/>
        <w:rPr>
          <w:sz w:val="24"/>
          <w:szCs w:val="24"/>
          <w:u w:val="single"/>
        </w:rPr>
      </w:pPr>
      <w:r w:rsidRPr="009C118B">
        <w:rPr>
          <w:rFonts w:ascii="Calibri" w:eastAsia="Times New Roman" w:hAnsi="Calibri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3CE6C2D" wp14:editId="17DB5707">
            <wp:simplePos x="0" y="0"/>
            <wp:positionH relativeFrom="column">
              <wp:posOffset>-33020</wp:posOffset>
            </wp:positionH>
            <wp:positionV relativeFrom="paragraph">
              <wp:posOffset>222885</wp:posOffset>
            </wp:positionV>
            <wp:extent cx="2023106" cy="1180214"/>
            <wp:effectExtent l="0" t="0" r="0" b="1270"/>
            <wp:wrapTight wrapText="bothSides">
              <wp:wrapPolygon edited="0">
                <wp:start x="0" y="0"/>
                <wp:lineTo x="0" y="21274"/>
                <wp:lineTo x="21363" y="21274"/>
                <wp:lineTo x="21363" y="0"/>
                <wp:lineTo x="0" y="0"/>
              </wp:wrapPolygon>
            </wp:wrapTight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PL_final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06" cy="1180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A5606" w14:textId="77777777" w:rsidR="009D7701" w:rsidRPr="005E755D" w:rsidRDefault="005E755D" w:rsidP="009D7701">
      <w:pPr>
        <w:rPr>
          <w:b/>
          <w:sz w:val="24"/>
          <w:szCs w:val="24"/>
          <w:u w:val="single"/>
        </w:rPr>
      </w:pPr>
      <w:r w:rsidRPr="005E755D">
        <w:rPr>
          <w:b/>
          <w:sz w:val="24"/>
          <w:szCs w:val="24"/>
          <w:u w:val="single"/>
        </w:rPr>
        <w:t xml:space="preserve">KONTAKT: </w:t>
      </w:r>
    </w:p>
    <w:p w14:paraId="1892F99A" w14:textId="77777777" w:rsidR="005E755D" w:rsidRDefault="009D7701" w:rsidP="009D7701">
      <w:pPr>
        <w:spacing w:after="0"/>
        <w:rPr>
          <w:rFonts w:cstheme="minorHAnsi"/>
          <w:color w:val="000000" w:themeColor="text1"/>
          <w:shd w:val="clear" w:color="auto" w:fill="FFFFFF"/>
        </w:rPr>
      </w:pPr>
      <w:r w:rsidRPr="005E755D">
        <w:rPr>
          <w:rFonts w:cstheme="minorHAnsi"/>
          <w:b/>
          <w:bCs/>
          <w:color w:val="000000" w:themeColor="text1"/>
        </w:rPr>
        <w:t>Poduzetnički centar Pleternica d.o.o.</w:t>
      </w:r>
      <w:r w:rsidRPr="005E755D">
        <w:rPr>
          <w:rFonts w:cstheme="minorHAnsi"/>
          <w:b/>
          <w:bCs/>
          <w:color w:val="000000" w:themeColor="text1"/>
          <w:shd w:val="clear" w:color="auto" w:fill="FFFFFF"/>
        </w:rPr>
        <w:t xml:space="preserve"> </w:t>
      </w:r>
      <w:r w:rsidRPr="005E755D">
        <w:rPr>
          <w:rFonts w:cstheme="minorHAnsi"/>
          <w:color w:val="000000" w:themeColor="text1"/>
        </w:rPr>
        <w:br/>
      </w:r>
      <w:r w:rsidRPr="005E755D">
        <w:rPr>
          <w:rFonts w:cstheme="minorHAnsi"/>
          <w:color w:val="000000" w:themeColor="text1"/>
          <w:shd w:val="clear" w:color="auto" w:fill="FFFFFF"/>
        </w:rPr>
        <w:t xml:space="preserve">Ante Starčevića 35, </w:t>
      </w:r>
    </w:p>
    <w:p w14:paraId="597E3F1E" w14:textId="77777777" w:rsidR="009D7701" w:rsidRPr="005E755D" w:rsidRDefault="009D7701" w:rsidP="009D7701">
      <w:pPr>
        <w:spacing w:after="0"/>
        <w:rPr>
          <w:rFonts w:cstheme="minorHAnsi"/>
          <w:color w:val="000000" w:themeColor="text1"/>
          <w:shd w:val="clear" w:color="auto" w:fill="FFFFFF"/>
        </w:rPr>
      </w:pPr>
      <w:r w:rsidRPr="005E755D">
        <w:rPr>
          <w:rFonts w:cstheme="minorHAnsi"/>
          <w:color w:val="000000" w:themeColor="text1"/>
          <w:shd w:val="clear" w:color="auto" w:fill="FFFFFF"/>
        </w:rPr>
        <w:t>34310 Pleternica</w:t>
      </w:r>
    </w:p>
    <w:p w14:paraId="5B484840" w14:textId="77777777" w:rsidR="005E755D" w:rsidRDefault="009D7701" w:rsidP="009D7701">
      <w:pPr>
        <w:spacing w:after="0"/>
        <w:rPr>
          <w:rFonts w:cstheme="minorHAnsi"/>
          <w:color w:val="000000" w:themeColor="text1"/>
          <w:shd w:val="clear" w:color="auto" w:fill="FFFFFF"/>
        </w:rPr>
      </w:pPr>
      <w:r w:rsidRPr="005E755D">
        <w:rPr>
          <w:rFonts w:cstheme="minorHAnsi"/>
          <w:color w:val="000000" w:themeColor="text1"/>
          <w:shd w:val="clear" w:color="auto" w:fill="FFFFFF"/>
        </w:rPr>
        <w:t xml:space="preserve">tel. 034/252-125   </w:t>
      </w:r>
    </w:p>
    <w:p w14:paraId="7F089DBB" w14:textId="77777777" w:rsidR="009D7701" w:rsidRPr="005E755D" w:rsidRDefault="004538A1" w:rsidP="009D7701">
      <w:pPr>
        <w:spacing w:after="0"/>
        <w:rPr>
          <w:rFonts w:cstheme="minorHAnsi"/>
          <w:color w:val="000000" w:themeColor="text1"/>
          <w:shd w:val="clear" w:color="auto" w:fill="FFFFFF"/>
        </w:rPr>
      </w:pPr>
      <w:hyperlink r:id="rId8" w:history="1">
        <w:r w:rsidR="009D7701" w:rsidRPr="005E755D">
          <w:rPr>
            <w:rStyle w:val="Hyperlink"/>
            <w:rFonts w:cstheme="minorHAnsi"/>
            <w:color w:val="000000" w:themeColor="text1"/>
          </w:rPr>
          <w:t>info@plink.hr</w:t>
        </w:r>
      </w:hyperlink>
      <w:r w:rsidR="009D7701" w:rsidRPr="005E755D">
        <w:rPr>
          <w:rFonts w:cstheme="minorHAnsi"/>
          <w:color w:val="000000" w:themeColor="text1"/>
          <w:shd w:val="clear" w:color="auto" w:fill="FFFFFF"/>
        </w:rPr>
        <w:t xml:space="preserve">   </w:t>
      </w:r>
    </w:p>
    <w:p w14:paraId="4CD16027" w14:textId="1509D77E" w:rsidR="00541EC3" w:rsidRDefault="004538A1" w:rsidP="004538A1">
      <w:pPr>
        <w:spacing w:after="0"/>
        <w:ind w:left="2832"/>
        <w:rPr>
          <w:sz w:val="24"/>
          <w:szCs w:val="24"/>
        </w:rPr>
      </w:pPr>
      <w:r>
        <w:t xml:space="preserve">         </w:t>
      </w:r>
      <w:hyperlink r:id="rId9" w:history="1">
        <w:r w:rsidRPr="007A36F5">
          <w:rPr>
            <w:rStyle w:val="Hyperlink"/>
            <w:rFonts w:cstheme="minorHAnsi"/>
          </w:rPr>
          <w:t>www.pcpl.hr</w:t>
        </w:r>
      </w:hyperlink>
    </w:p>
    <w:p w14:paraId="17629DA0" w14:textId="77777777" w:rsidR="00272957" w:rsidRPr="00541EC3" w:rsidRDefault="00272957" w:rsidP="00541EC3">
      <w:pPr>
        <w:rPr>
          <w:sz w:val="24"/>
          <w:szCs w:val="24"/>
        </w:rPr>
      </w:pPr>
    </w:p>
    <w:sectPr w:rsidR="00272957" w:rsidRPr="00541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D1B5A" w14:textId="77777777" w:rsidR="00B75CAD" w:rsidRDefault="00B75CAD" w:rsidP="00565380">
      <w:pPr>
        <w:spacing w:after="0" w:line="240" w:lineRule="auto"/>
      </w:pPr>
      <w:r>
        <w:separator/>
      </w:r>
    </w:p>
  </w:endnote>
  <w:endnote w:type="continuationSeparator" w:id="0">
    <w:p w14:paraId="759278A6" w14:textId="77777777" w:rsidR="00B75CAD" w:rsidRDefault="00B75CAD" w:rsidP="0056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5B45A" w14:textId="77777777" w:rsidR="00B75CAD" w:rsidRDefault="00B75CAD" w:rsidP="00565380">
      <w:pPr>
        <w:spacing w:after="0" w:line="240" w:lineRule="auto"/>
      </w:pPr>
      <w:r>
        <w:separator/>
      </w:r>
    </w:p>
  </w:footnote>
  <w:footnote w:type="continuationSeparator" w:id="0">
    <w:p w14:paraId="3C063512" w14:textId="77777777" w:rsidR="00B75CAD" w:rsidRDefault="00B75CAD" w:rsidP="0056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E7C"/>
    <w:multiLevelType w:val="hybridMultilevel"/>
    <w:tmpl w:val="5CDAA4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625B0"/>
    <w:multiLevelType w:val="hybridMultilevel"/>
    <w:tmpl w:val="56BCE05E"/>
    <w:lvl w:ilvl="0" w:tplc="2550EA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448DD"/>
    <w:multiLevelType w:val="hybridMultilevel"/>
    <w:tmpl w:val="2FEA8D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F4C0B"/>
    <w:multiLevelType w:val="hybridMultilevel"/>
    <w:tmpl w:val="62EE9DE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6505AE"/>
    <w:multiLevelType w:val="hybridMultilevel"/>
    <w:tmpl w:val="2CD4502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C3302D"/>
    <w:multiLevelType w:val="hybridMultilevel"/>
    <w:tmpl w:val="D534DA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1132E"/>
    <w:multiLevelType w:val="hybridMultilevel"/>
    <w:tmpl w:val="D9180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53754"/>
    <w:multiLevelType w:val="hybridMultilevel"/>
    <w:tmpl w:val="84DC64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534E3"/>
    <w:multiLevelType w:val="hybridMultilevel"/>
    <w:tmpl w:val="36A48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E5FEE"/>
    <w:multiLevelType w:val="hybridMultilevel"/>
    <w:tmpl w:val="1332D9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03B3F"/>
    <w:multiLevelType w:val="hybridMultilevel"/>
    <w:tmpl w:val="47A84A72"/>
    <w:lvl w:ilvl="0" w:tplc="770ED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F149B"/>
    <w:multiLevelType w:val="hybridMultilevel"/>
    <w:tmpl w:val="72C09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380"/>
    <w:rsid w:val="0004166B"/>
    <w:rsid w:val="001474E4"/>
    <w:rsid w:val="00194986"/>
    <w:rsid w:val="001E4731"/>
    <w:rsid w:val="001E62A0"/>
    <w:rsid w:val="002229F3"/>
    <w:rsid w:val="00272957"/>
    <w:rsid w:val="002971C4"/>
    <w:rsid w:val="002F6A65"/>
    <w:rsid w:val="003473D3"/>
    <w:rsid w:val="003A51C7"/>
    <w:rsid w:val="0044126A"/>
    <w:rsid w:val="004538A1"/>
    <w:rsid w:val="00505131"/>
    <w:rsid w:val="00527A44"/>
    <w:rsid w:val="00541EC3"/>
    <w:rsid w:val="00565380"/>
    <w:rsid w:val="00586D7E"/>
    <w:rsid w:val="005A0B9F"/>
    <w:rsid w:val="005E755D"/>
    <w:rsid w:val="005F64FD"/>
    <w:rsid w:val="006E6378"/>
    <w:rsid w:val="00771778"/>
    <w:rsid w:val="00793BEC"/>
    <w:rsid w:val="007D5115"/>
    <w:rsid w:val="00816ABE"/>
    <w:rsid w:val="008655C7"/>
    <w:rsid w:val="008826C1"/>
    <w:rsid w:val="008A335B"/>
    <w:rsid w:val="008C58A7"/>
    <w:rsid w:val="009354A9"/>
    <w:rsid w:val="009A70FC"/>
    <w:rsid w:val="009D7701"/>
    <w:rsid w:val="00A44F9A"/>
    <w:rsid w:val="00B145F5"/>
    <w:rsid w:val="00B24C07"/>
    <w:rsid w:val="00B7056D"/>
    <w:rsid w:val="00B75CAD"/>
    <w:rsid w:val="00BF0CCB"/>
    <w:rsid w:val="00C30E11"/>
    <w:rsid w:val="00CB3729"/>
    <w:rsid w:val="00CC76E7"/>
    <w:rsid w:val="00D47C3D"/>
    <w:rsid w:val="00D55A78"/>
    <w:rsid w:val="00DD4311"/>
    <w:rsid w:val="00DF3B10"/>
    <w:rsid w:val="00E26CFB"/>
    <w:rsid w:val="00F5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03EA"/>
  <w15:docId w15:val="{7702358A-1907-4C86-B82D-E7696944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380"/>
  </w:style>
  <w:style w:type="paragraph" w:styleId="Footer">
    <w:name w:val="footer"/>
    <w:basedOn w:val="Normal"/>
    <w:link w:val="FooterChar"/>
    <w:uiPriority w:val="99"/>
    <w:unhideWhenUsed/>
    <w:rsid w:val="0056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380"/>
  </w:style>
  <w:style w:type="paragraph" w:styleId="BalloonText">
    <w:name w:val="Balloon Text"/>
    <w:basedOn w:val="Normal"/>
    <w:link w:val="BalloonTextChar"/>
    <w:uiPriority w:val="99"/>
    <w:semiHidden/>
    <w:unhideWhenUsed/>
    <w:rsid w:val="0056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2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7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ink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cpl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42</cp:revision>
  <cp:lastPrinted>2020-05-05T12:55:00Z</cp:lastPrinted>
  <dcterms:created xsi:type="dcterms:W3CDTF">2020-05-04T11:04:00Z</dcterms:created>
  <dcterms:modified xsi:type="dcterms:W3CDTF">2020-05-05T13:06:00Z</dcterms:modified>
</cp:coreProperties>
</file>